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99C6" w14:textId="6138BD9C" w:rsidR="00D44F69" w:rsidRPr="001F442C" w:rsidRDefault="004E2FCC" w:rsidP="001F442C">
      <w:pPr>
        <w:spacing w:before="252"/>
        <w:ind w:right="480"/>
        <w:jc w:val="center"/>
        <w:rPr>
          <w:b/>
          <w:color w:val="17365D"/>
          <w:sz w:val="36"/>
          <w:szCs w:val="36"/>
        </w:rPr>
      </w:pPr>
      <w:r w:rsidRPr="007A58E5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58A1F1" wp14:editId="78497586">
                <wp:simplePos x="0" y="0"/>
                <wp:positionH relativeFrom="page">
                  <wp:posOffset>896620</wp:posOffset>
                </wp:positionH>
                <wp:positionV relativeFrom="paragraph">
                  <wp:posOffset>990600</wp:posOffset>
                </wp:positionV>
                <wp:extent cx="5981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6951D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8pt" to="541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" strokecolor="#4f81bc" strokeweight=".96pt">
                <w10:wrap type="topAndBottom" anchorx="page"/>
              </v:line>
            </w:pict>
          </mc:Fallback>
        </mc:AlternateContent>
      </w:r>
      <w:r w:rsidR="001F442C">
        <w:rPr>
          <w:b/>
          <w:color w:val="17365D"/>
          <w:sz w:val="36"/>
          <w:szCs w:val="36"/>
        </w:rPr>
        <w:t>Product S</w:t>
      </w:r>
      <w:r w:rsidR="00D44F69">
        <w:rPr>
          <w:b/>
          <w:color w:val="17365D"/>
          <w:sz w:val="36"/>
          <w:szCs w:val="36"/>
        </w:rPr>
        <w:t>pecification</w:t>
      </w:r>
      <w:r w:rsidR="001F442C">
        <w:rPr>
          <w:b/>
          <w:color w:val="17365D"/>
          <w:sz w:val="36"/>
          <w:szCs w:val="36"/>
        </w:rPr>
        <w:t xml:space="preserve"> Form</w:t>
      </w:r>
    </w:p>
    <w:p w14:paraId="421A39BC" w14:textId="77777777" w:rsidR="004014EA" w:rsidRDefault="004014EA" w:rsidP="00710F16">
      <w:pPr>
        <w:pStyle w:val="BodyText"/>
        <w:ind w:right="480"/>
        <w:jc w:val="both"/>
        <w:rPr>
          <w:sz w:val="20"/>
        </w:rPr>
      </w:pPr>
    </w:p>
    <w:p w14:paraId="5D78A17A" w14:textId="53EA4A27" w:rsidR="00D44F69" w:rsidRDefault="00D44F69" w:rsidP="00710F16">
      <w:pPr>
        <w:pStyle w:val="BodyText"/>
        <w:ind w:right="480"/>
        <w:jc w:val="both"/>
        <w:rPr>
          <w:sz w:val="20"/>
        </w:rPr>
      </w:pPr>
    </w:p>
    <w:p w14:paraId="0325B0E0" w14:textId="5E2BAB3C" w:rsidR="004014EA" w:rsidRDefault="00EF2D29" w:rsidP="00710F16">
      <w:pPr>
        <w:pStyle w:val="BodyText"/>
        <w:spacing w:before="8"/>
        <w:ind w:right="480"/>
        <w:jc w:val="both"/>
        <w:rPr>
          <w:sz w:val="12"/>
        </w:rPr>
      </w:pPr>
      <w:r w:rsidRPr="002F0235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F389" wp14:editId="2283CA30">
                <wp:simplePos x="0" y="0"/>
                <wp:positionH relativeFrom="column">
                  <wp:posOffset>1331501</wp:posOffset>
                </wp:positionH>
                <wp:positionV relativeFrom="paragraph">
                  <wp:posOffset>58413</wp:posOffset>
                </wp:positionV>
                <wp:extent cx="4993241" cy="225489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241" cy="225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056A" w14:textId="726A68FA" w:rsidR="002F0235" w:rsidRDefault="002F0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EF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85pt;margin-top:4.6pt;width:393.1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5VJQIAAEYEAAAOAAAAZHJzL2Uyb0RvYy54bWysU9uO2yAQfa/Uf0C8N3a8Tj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">
                <v:textbox>
                  <w:txbxContent>
                    <w:p w14:paraId="251E056A" w14:textId="726A68FA" w:rsidR="002F0235" w:rsidRDefault="002F0235"/>
                  </w:txbxContent>
                </v:textbox>
              </v:shape>
            </w:pict>
          </mc:Fallback>
        </mc:AlternateContent>
      </w:r>
    </w:p>
    <w:p w14:paraId="2B706942" w14:textId="2F321E17" w:rsidR="00D44F69" w:rsidRPr="00D44F69" w:rsidRDefault="00D44F69" w:rsidP="002F0235">
      <w:pPr>
        <w:pStyle w:val="BodyText"/>
        <w:spacing w:before="1"/>
        <w:ind w:left="-90" w:right="480"/>
        <w:jc w:val="both"/>
        <w:rPr>
          <w:b/>
          <w:sz w:val="24"/>
          <w:szCs w:val="24"/>
        </w:rPr>
      </w:pPr>
      <w:r w:rsidRPr="00D44F69">
        <w:rPr>
          <w:b/>
          <w:sz w:val="24"/>
          <w:szCs w:val="24"/>
        </w:rPr>
        <w:t>Company Name:</w:t>
      </w:r>
      <w:r>
        <w:rPr>
          <w:b/>
          <w:sz w:val="24"/>
          <w:szCs w:val="24"/>
        </w:rPr>
        <w:t xml:space="preserve"> </w:t>
      </w:r>
    </w:p>
    <w:p w14:paraId="16672BB8" w14:textId="77777777" w:rsidR="002F0235" w:rsidRDefault="002F0235" w:rsidP="00D44F69">
      <w:pPr>
        <w:widowControl/>
        <w:shd w:val="clear" w:color="auto" w:fill="FFFFFF"/>
        <w:autoSpaceDE/>
        <w:autoSpaceDN/>
        <w:textAlignment w:val="baseline"/>
        <w:rPr>
          <w:sz w:val="21"/>
        </w:rPr>
      </w:pPr>
    </w:p>
    <w:p w14:paraId="2AAD83C5" w14:textId="2BF18B75" w:rsidR="00D44F69" w:rsidRPr="00D44F69" w:rsidRDefault="00D44F69" w:rsidP="002F0235">
      <w:pPr>
        <w:widowControl/>
        <w:shd w:val="clear" w:color="auto" w:fill="FFFFFF"/>
        <w:autoSpaceDE/>
        <w:autoSpaceDN/>
        <w:ind w:left="-90"/>
        <w:textAlignment w:val="baseline"/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</w:pPr>
      <w:r w:rsidRPr="00D44F69"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>To decide on the eligibility of your product we need following information:</w:t>
      </w:r>
    </w:p>
    <w:p w14:paraId="5DA4DBBB" w14:textId="77777777" w:rsidR="00D44F69" w:rsidRPr="00D44F69" w:rsidRDefault="00D44F69" w:rsidP="00710F16">
      <w:pPr>
        <w:pStyle w:val="BodyText"/>
        <w:spacing w:before="1"/>
        <w:ind w:right="4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399"/>
        <w:gridCol w:w="4115"/>
        <w:gridCol w:w="5542"/>
      </w:tblGrid>
      <w:tr w:rsidR="00D44F69" w:rsidRPr="00D44F69" w14:paraId="43A5C926" w14:textId="77777777" w:rsidTr="002F0235">
        <w:trPr>
          <w:trHeight w:val="424"/>
          <w:jc w:val="center"/>
        </w:trPr>
        <w:tc>
          <w:tcPr>
            <w:tcW w:w="399" w:type="dxa"/>
          </w:tcPr>
          <w:p w14:paraId="0D5A1A25" w14:textId="55A3E61C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1.</w:t>
            </w:r>
          </w:p>
        </w:tc>
        <w:tc>
          <w:tcPr>
            <w:tcW w:w="4115" w:type="dxa"/>
          </w:tcPr>
          <w:p w14:paraId="3E2D354C" w14:textId="77777777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Type:</w:t>
            </w:r>
          </w:p>
          <w:p w14:paraId="6B8B2F56" w14:textId="77777777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001FE8D1" w14:textId="67628112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(disinfectant/sanitizer)</w:t>
            </w:r>
          </w:p>
        </w:tc>
        <w:tc>
          <w:tcPr>
            <w:tcW w:w="5542" w:type="dxa"/>
          </w:tcPr>
          <w:p w14:paraId="63335737" w14:textId="6EB069DA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44F69" w:rsidRPr="00D44F69" w14:paraId="1728549A" w14:textId="5A56C888" w:rsidTr="002F0235">
        <w:trPr>
          <w:trHeight w:val="424"/>
          <w:jc w:val="center"/>
        </w:trPr>
        <w:tc>
          <w:tcPr>
            <w:tcW w:w="399" w:type="dxa"/>
          </w:tcPr>
          <w:p w14:paraId="0BBFA15B" w14:textId="519DEA16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2.</w:t>
            </w:r>
          </w:p>
          <w:p w14:paraId="0BB5E767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4115" w:type="dxa"/>
          </w:tcPr>
          <w:p w14:paraId="43D9EAC2" w14:textId="77777777" w:rsidR="007223AD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Name</w:t>
            </w:r>
            <w:r w:rsidR="006D0398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 </w:t>
            </w:r>
          </w:p>
          <w:p w14:paraId="6E2582E4" w14:textId="77777777" w:rsidR="007223AD" w:rsidRDefault="007223AD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46E34058" w14:textId="301B5B97" w:rsidR="00D44F69" w:rsidRPr="007223AD" w:rsidRDefault="006D0398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  <w:r w:rsidRPr="007223AD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(CAS#, scientific name, etc.)</w:t>
            </w:r>
            <w:r w:rsidR="00D44F69" w:rsidRPr="007223AD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:</w:t>
            </w:r>
          </w:p>
        </w:tc>
        <w:tc>
          <w:tcPr>
            <w:tcW w:w="5542" w:type="dxa"/>
          </w:tcPr>
          <w:p w14:paraId="4E580244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44F69" w:rsidRPr="00D44F69" w14:paraId="6700E3A8" w14:textId="215BC405" w:rsidTr="002F0235">
        <w:trPr>
          <w:trHeight w:val="416"/>
          <w:jc w:val="center"/>
        </w:trPr>
        <w:tc>
          <w:tcPr>
            <w:tcW w:w="399" w:type="dxa"/>
          </w:tcPr>
          <w:p w14:paraId="774F81AE" w14:textId="322A3984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3.</w:t>
            </w:r>
          </w:p>
        </w:tc>
        <w:tc>
          <w:tcPr>
            <w:tcW w:w="4115" w:type="dxa"/>
          </w:tcPr>
          <w:p w14:paraId="63F23657" w14:textId="77777777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Formulation:</w:t>
            </w:r>
          </w:p>
          <w:p w14:paraId="607B417F" w14:textId="77777777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  <w:bookmarkStart w:id="0" w:name="_GoBack"/>
            <w:bookmarkEnd w:id="0"/>
          </w:p>
          <w:p w14:paraId="01424941" w14:textId="5E1B82F1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(chemical formula of raw material used)</w:t>
            </w:r>
          </w:p>
        </w:tc>
        <w:tc>
          <w:tcPr>
            <w:tcW w:w="5542" w:type="dxa"/>
          </w:tcPr>
          <w:p w14:paraId="587BBB12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103B9D" w:rsidRPr="00D44F69" w14:paraId="7FB2BEBF" w14:textId="77777777" w:rsidTr="00AD453B">
        <w:trPr>
          <w:trHeight w:val="1117"/>
          <w:jc w:val="center"/>
        </w:trPr>
        <w:tc>
          <w:tcPr>
            <w:tcW w:w="399" w:type="dxa"/>
          </w:tcPr>
          <w:p w14:paraId="09F3510D" w14:textId="54924D1D" w:rsidR="00103B9D" w:rsidRDefault="00103B9D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4.</w:t>
            </w:r>
          </w:p>
        </w:tc>
        <w:tc>
          <w:tcPr>
            <w:tcW w:w="4115" w:type="dxa"/>
          </w:tcPr>
          <w:p w14:paraId="2A3BB6D1" w14:textId="77777777" w:rsidR="00103B9D" w:rsidRDefault="005A488E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</w:t>
            </w:r>
            <w:r w:rsidR="00103B9D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rod</w:t>
            </w: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uct claims:</w:t>
            </w:r>
          </w:p>
          <w:p w14:paraId="4FE13B9A" w14:textId="77777777" w:rsidR="00AD453B" w:rsidRDefault="00AD453B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0EB86E52" w14:textId="77777777" w:rsidR="00AD453B" w:rsidRDefault="00AD453B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56791A2A" w14:textId="546CFE6E" w:rsidR="00AD453B" w:rsidRPr="00D44F69" w:rsidRDefault="00AD453B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AD453B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(e.g. effective against COVID)</w:t>
            </w:r>
          </w:p>
        </w:tc>
        <w:tc>
          <w:tcPr>
            <w:tcW w:w="5542" w:type="dxa"/>
          </w:tcPr>
          <w:p w14:paraId="7EEDB12B" w14:textId="77777777" w:rsidR="00103B9D" w:rsidRPr="00D44F69" w:rsidRDefault="00103B9D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44F69" w:rsidRPr="00D44F69" w14:paraId="01C40A4C" w14:textId="1DC497C7" w:rsidTr="002F0235">
        <w:trPr>
          <w:trHeight w:val="1702"/>
          <w:jc w:val="center"/>
        </w:trPr>
        <w:tc>
          <w:tcPr>
            <w:tcW w:w="399" w:type="dxa"/>
          </w:tcPr>
          <w:p w14:paraId="62C44FF2" w14:textId="5B9EC57D" w:rsidR="00D44F69" w:rsidRPr="00D44F69" w:rsidRDefault="00AD453B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5.</w:t>
            </w:r>
          </w:p>
        </w:tc>
        <w:tc>
          <w:tcPr>
            <w:tcW w:w="4115" w:type="dxa"/>
          </w:tcPr>
          <w:p w14:paraId="327E0C9D" w14:textId="561D79E3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If your company is already registered with EPA in any form </w:t>
            </w:r>
            <w:r w:rsidR="00185487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(facility registration) </w:t>
            </w: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or </w:t>
            </w:r>
            <w:r w:rsidR="00185487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if there are similar </w:t>
            </w: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</w:t>
            </w:r>
            <w:r w:rsidR="0044426F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s with EPA registration</w:t>
            </w: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, then kindly provide </w:t>
            </w: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us with the </w:t>
            </w:r>
            <w:r w:rsidR="0044426F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appropriate registration numbers.</w:t>
            </w:r>
          </w:p>
          <w:p w14:paraId="28B6BD8D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282A81D8" w14:textId="5ABFF99F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5542" w:type="dxa"/>
          </w:tcPr>
          <w:p w14:paraId="19FF78E6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AD39CC" w:rsidRPr="00D44F69" w14:paraId="443EEDC4" w14:textId="77777777" w:rsidTr="002F0235">
        <w:trPr>
          <w:trHeight w:val="1702"/>
          <w:jc w:val="center"/>
        </w:trPr>
        <w:tc>
          <w:tcPr>
            <w:tcW w:w="399" w:type="dxa"/>
          </w:tcPr>
          <w:p w14:paraId="6631C0E5" w14:textId="6C1A876C" w:rsidR="00AD39CC" w:rsidRDefault="00AD39CC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6. </w:t>
            </w:r>
          </w:p>
        </w:tc>
        <w:tc>
          <w:tcPr>
            <w:tcW w:w="4115" w:type="dxa"/>
          </w:tcPr>
          <w:p w14:paraId="1DC20974" w14:textId="3D77ABAB" w:rsidR="00AD39CC" w:rsidRPr="00D44F69" w:rsidRDefault="008F3BD5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Please provide references to </w:t>
            </w:r>
            <w:r w:rsidR="006D0398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relevant safety or efficacy studies within your possession. </w:t>
            </w:r>
          </w:p>
        </w:tc>
        <w:tc>
          <w:tcPr>
            <w:tcW w:w="5542" w:type="dxa"/>
          </w:tcPr>
          <w:p w14:paraId="37F16F13" w14:textId="77777777" w:rsidR="00AD39CC" w:rsidRPr="00D44F69" w:rsidRDefault="00AD39CC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</w:tbl>
    <w:p w14:paraId="5049787F" w14:textId="2DA07B07" w:rsidR="00AB5A8D" w:rsidRDefault="00AB5A8D" w:rsidP="00710F16">
      <w:pPr>
        <w:pStyle w:val="BodyText"/>
        <w:spacing w:before="1"/>
        <w:ind w:right="480"/>
        <w:jc w:val="both"/>
        <w:rPr>
          <w:sz w:val="21"/>
        </w:rPr>
      </w:pPr>
    </w:p>
    <w:sectPr w:rsidR="00AB5A8D">
      <w:headerReference w:type="default" r:id="rId9"/>
      <w:footerReference w:type="default" r:id="rId10"/>
      <w:pgSz w:w="12240" w:h="15840"/>
      <w:pgMar w:top="1780" w:right="1180" w:bottom="1200" w:left="1220" w:header="31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26E38" w14:textId="77777777" w:rsidR="00ED15BA" w:rsidRDefault="00ED15BA">
      <w:r>
        <w:separator/>
      </w:r>
    </w:p>
  </w:endnote>
  <w:endnote w:type="continuationSeparator" w:id="0">
    <w:p w14:paraId="168CD44B" w14:textId="77777777" w:rsidR="00ED15BA" w:rsidRDefault="00ED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4CB6" w14:textId="169172FC" w:rsidR="00F21197" w:rsidRDefault="00710F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ACAE13" wp14:editId="2565E6F1">
              <wp:simplePos x="0" y="0"/>
              <wp:positionH relativeFrom="page">
                <wp:posOffset>5968365</wp:posOffset>
              </wp:positionH>
              <wp:positionV relativeFrom="page">
                <wp:posOffset>9337675</wp:posOffset>
              </wp:positionV>
              <wp:extent cx="656590" cy="165735"/>
              <wp:effectExtent l="0" t="0" r="1016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86A6C" w14:textId="25656AF4" w:rsidR="00F21197" w:rsidRPr="00710F16" w:rsidRDefault="00F21197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710F1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2F0235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0716256E" w14:textId="77777777" w:rsidR="00710F16" w:rsidRPr="00710F16" w:rsidRDefault="00710F16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ACA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9.95pt;margin-top:735.25pt;width:51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" filled="f" stroked="f">
              <v:textbox inset="0,0,0,0">
                <w:txbxContent>
                  <w:p w14:paraId="32686A6C" w14:textId="25656AF4" w:rsidR="00F21197" w:rsidRPr="00710F16" w:rsidRDefault="00F21197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710F16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Page </w:t>
                    </w:r>
                    <w:r w:rsidR="002F0235">
                      <w:rPr>
                        <w:rFonts w:asciiTheme="majorHAnsi" w:hAnsiTheme="majorHAnsi"/>
                        <w:sz w:val="18"/>
                        <w:szCs w:val="18"/>
                      </w:rPr>
                      <w:t>1</w:t>
                    </w:r>
                  </w:p>
                  <w:p w14:paraId="0716256E" w14:textId="77777777" w:rsidR="00710F16" w:rsidRPr="00710F16" w:rsidRDefault="00710F16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6D42E8" wp14:editId="64F4FB9F">
              <wp:simplePos x="0" y="0"/>
              <wp:positionH relativeFrom="page">
                <wp:posOffset>765175</wp:posOffset>
              </wp:positionH>
              <wp:positionV relativeFrom="page">
                <wp:posOffset>9391015</wp:posOffset>
              </wp:positionV>
              <wp:extent cx="3333750" cy="1657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2BE0" w14:textId="2549F036" w:rsidR="00964744" w:rsidRPr="002F0235" w:rsidRDefault="00D44F69" w:rsidP="007760E1">
                          <w:pPr>
                            <w:pStyle w:val="BodyText"/>
                            <w:spacing w:line="245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GIPL_</w:t>
                          </w:r>
                          <w:r w:rsidRPr="00D44F69">
                            <w:rPr>
                              <w:b/>
                              <w:color w:val="17365D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0235">
                            <w:rPr>
                              <w:sz w:val="18"/>
                              <w:szCs w:val="18"/>
                            </w:rPr>
                            <w:t>EPA Registration of Disinfectants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6D42E8" id="_x0000_s1030" type="#_x0000_t202" style="position:absolute;margin-left:60.25pt;margin-top:739.45pt;width:2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" filled="f" stroked="f">
              <v:textbox inset="0,0,0,0">
                <w:txbxContent>
                  <w:p w14:paraId="3E212BE0" w14:textId="2549F036" w:rsidR="00964744" w:rsidRPr="002F0235" w:rsidRDefault="00D44F69" w:rsidP="007760E1">
                    <w:pPr>
                      <w:pStyle w:val="BodyText"/>
                      <w:spacing w:line="245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GIPL_</w:t>
                    </w:r>
                    <w:r w:rsidRPr="00D44F69">
                      <w:rPr>
                        <w:b/>
                        <w:color w:val="17365D"/>
                        <w:sz w:val="36"/>
                        <w:szCs w:val="36"/>
                      </w:rPr>
                      <w:t xml:space="preserve"> </w:t>
                    </w:r>
                    <w:r w:rsidRPr="002F0235">
                      <w:rPr>
                        <w:sz w:val="18"/>
                        <w:szCs w:val="18"/>
                      </w:rPr>
                      <w:t>EPA Registration of Disinfectants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2A0DA" w14:textId="77777777" w:rsidR="00ED15BA" w:rsidRDefault="00ED15BA">
      <w:r>
        <w:separator/>
      </w:r>
    </w:p>
  </w:footnote>
  <w:footnote w:type="continuationSeparator" w:id="0">
    <w:p w14:paraId="261C50D2" w14:textId="77777777" w:rsidR="00ED15BA" w:rsidRDefault="00ED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8243" w14:textId="63B89B18" w:rsidR="00B36D41" w:rsidRDefault="004578E4" w:rsidP="004578E4">
    <w:pPr>
      <w:pStyle w:val="Header"/>
      <w:ind w:left="-81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A693E" wp14:editId="2B46BDA2">
              <wp:simplePos x="0" y="0"/>
              <wp:positionH relativeFrom="column">
                <wp:posOffset>1384186</wp:posOffset>
              </wp:positionH>
              <wp:positionV relativeFrom="paragraph">
                <wp:posOffset>487552</wp:posOffset>
              </wp:positionV>
              <wp:extent cx="4756806" cy="513707"/>
              <wp:effectExtent l="0" t="0" r="5715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806" cy="513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24206" w14:textId="77777777" w:rsidR="004578E4" w:rsidRPr="004578E4" w:rsidRDefault="004578E4" w:rsidP="004578E4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</w:pPr>
                          <w:r w:rsidRPr="004578E4"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  <w:t>GICIA India Pvt.  Ltd.</w:t>
                          </w:r>
                        </w:p>
                        <w:p w14:paraId="3C88779B" w14:textId="4BAE19A8" w:rsidR="004578E4" w:rsidRPr="00710F16" w:rsidRDefault="0067463C" w:rsidP="00710F16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</w:rPr>
                          </w:pPr>
                          <w:r w:rsidRPr="00725F6A">
                            <w:rPr>
                              <w:rFonts w:ascii="Aparajita" w:hAnsi="Aparajita" w:cs="Aparajita"/>
                            </w:rPr>
                            <w:t>711, 7</w:t>
                          </w:r>
                          <w:r w:rsidRPr="00725F6A">
                            <w:rPr>
                              <w:rFonts w:ascii="Aparajita" w:hAnsi="Aparajita" w:cs="Aparajita"/>
                              <w:vertAlign w:val="superscript"/>
                            </w:rPr>
                            <w:t>th</w:t>
                          </w:r>
                          <w:r w:rsidRPr="00725F6A">
                            <w:rPr>
                              <w:rFonts w:ascii="Aparajita" w:hAnsi="Aparajita" w:cs="Aparajita"/>
                            </w:rPr>
                            <w:t> Floor, Matrix Tower, B - 4, Sector - 132, Noida - 201304 (U.P.), India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CA69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09pt;margin-top:38.4pt;width:374.5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" fillcolor="white [3201]" stroked="f" strokeweight=".5pt">
              <v:textbox>
                <w:txbxContent>
                  <w:p w14:paraId="55524206" w14:textId="77777777" w:rsidR="004578E4" w:rsidRPr="004578E4" w:rsidRDefault="004578E4" w:rsidP="004578E4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</w:pPr>
                    <w:r w:rsidRPr="004578E4"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  <w:t>GICIA India Pvt.  Ltd.</w:t>
                    </w:r>
                  </w:p>
                  <w:p w14:paraId="3C88779B" w14:textId="4BAE19A8" w:rsidR="004578E4" w:rsidRPr="00710F16" w:rsidRDefault="0067463C" w:rsidP="00710F16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</w:rPr>
                    </w:pPr>
                    <w:r w:rsidRPr="00725F6A">
                      <w:rPr>
                        <w:rFonts w:ascii="Aparajita" w:hAnsi="Aparajita" w:cs="Aparajita"/>
                      </w:rPr>
                      <w:t>711, 7</w:t>
                    </w:r>
                    <w:r w:rsidRPr="00725F6A">
                      <w:rPr>
                        <w:rFonts w:ascii="Aparajita" w:hAnsi="Aparajita" w:cs="Aparajita"/>
                        <w:vertAlign w:val="superscript"/>
                      </w:rPr>
                      <w:t>th</w:t>
                    </w:r>
                    <w:r w:rsidRPr="00725F6A">
                      <w:rPr>
                        <w:rFonts w:ascii="Aparajita" w:hAnsi="Aparajita" w:cs="Aparajita"/>
                      </w:rPr>
                      <w:t> Floor, Matrix Tower, B - 4, Sector - 132, Noida - 201304 (U.P.), India</w:t>
                    </w:r>
                  </w:p>
                </w:txbxContent>
              </v:textbox>
            </v:shape>
          </w:pict>
        </mc:Fallback>
      </mc:AlternateContent>
    </w:r>
    <w:r w:rsidR="00B36D41">
      <w:rPr>
        <w:rFonts w:ascii="Aparajita" w:hAnsi="Aparajita" w:cs="Aparajita"/>
        <w:b/>
        <w:bCs/>
        <w:szCs w:val="28"/>
      </w:rPr>
      <w:t xml:space="preserve">   </w:t>
    </w:r>
    <w:r w:rsidR="00710F16">
      <w:rPr>
        <w:noProof/>
        <w:lang w:bidi="ar-SA"/>
      </w:rPr>
      <w:drawing>
        <wp:inline distT="0" distB="0" distL="0" distR="0" wp14:anchorId="3C22C348" wp14:editId="1CAA79A6">
          <wp:extent cx="904875" cy="895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05" cy="8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D41">
      <w:rPr>
        <w:rFonts w:ascii="Aparajita" w:hAnsi="Aparajita" w:cs="Aparajita"/>
        <w:b/>
        <w:bCs/>
        <w:szCs w:val="28"/>
      </w:rPr>
      <w:t xml:space="preserve">                                                                                                                                                                     </w:t>
    </w:r>
  </w:p>
  <w:p w14:paraId="7CBF6D8F" w14:textId="71AB9C51" w:rsidR="00F21197" w:rsidRDefault="00F2119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C5918B" wp14:editId="5F98BEEB">
              <wp:simplePos x="0" y="0"/>
              <wp:positionH relativeFrom="page">
                <wp:posOffset>3319145</wp:posOffset>
              </wp:positionH>
              <wp:positionV relativeFrom="page">
                <wp:posOffset>443230</wp:posOffset>
              </wp:positionV>
              <wp:extent cx="3554095" cy="3562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F122D" w14:textId="1E0EEB69" w:rsidR="00F21197" w:rsidRDefault="00F21197">
                          <w:pPr>
                            <w:pStyle w:val="BodyText"/>
                            <w:spacing w:line="298" w:lineRule="exact"/>
                            <w:ind w:left="20"/>
                            <w:rPr>
                              <w:rFonts w:ascii="PMingLi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C5918B" id="Text Box 3" o:spid="_x0000_s1028" type="#_x0000_t202" style="position:absolute;margin-left:261.35pt;margin-top:34.9pt;width:279.85pt;height:28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" filled="f" stroked="f">
              <v:textbox inset="0,0,0,0">
                <w:txbxContent>
                  <w:p w14:paraId="7B5F122D" w14:textId="1E0EEB69" w:rsidR="00F21197" w:rsidRDefault="00F21197">
                    <w:pPr>
                      <w:pStyle w:val="BodyText"/>
                      <w:spacing w:line="298" w:lineRule="exact"/>
                      <w:ind w:left="20"/>
                      <w:rPr>
                        <w:rFonts w:ascii="PMingLi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573"/>
    <w:multiLevelType w:val="hybridMultilevel"/>
    <w:tmpl w:val="7520BEB4"/>
    <w:lvl w:ilvl="0" w:tplc="84BA7BEC">
      <w:start w:val="1"/>
      <w:numFmt w:val="decimal"/>
      <w:lvlText w:val="%1.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el Lagabon">
    <w15:presenceInfo w15:providerId="AD" w15:userId="S::JLagabon@BurdockGroup.com::dc21b7fe-da86-4fc1-8f49-02a6f163eb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EA"/>
    <w:rsid w:val="00012AB5"/>
    <w:rsid w:val="00017DA3"/>
    <w:rsid w:val="000237FA"/>
    <w:rsid w:val="00052B46"/>
    <w:rsid w:val="00066A50"/>
    <w:rsid w:val="00084857"/>
    <w:rsid w:val="000A3056"/>
    <w:rsid w:val="000A4DFB"/>
    <w:rsid w:val="000D291E"/>
    <w:rsid w:val="00103B9D"/>
    <w:rsid w:val="00106F94"/>
    <w:rsid w:val="00112050"/>
    <w:rsid w:val="00156A05"/>
    <w:rsid w:val="00163AFB"/>
    <w:rsid w:val="001751A2"/>
    <w:rsid w:val="001806E1"/>
    <w:rsid w:val="00185487"/>
    <w:rsid w:val="00187EBE"/>
    <w:rsid w:val="001A099E"/>
    <w:rsid w:val="001D305A"/>
    <w:rsid w:val="001F1BDD"/>
    <w:rsid w:val="001F27E9"/>
    <w:rsid w:val="001F442C"/>
    <w:rsid w:val="00227853"/>
    <w:rsid w:val="00255401"/>
    <w:rsid w:val="002663F5"/>
    <w:rsid w:val="002716CB"/>
    <w:rsid w:val="00274B69"/>
    <w:rsid w:val="0029186E"/>
    <w:rsid w:val="002C41A5"/>
    <w:rsid w:val="002F0235"/>
    <w:rsid w:val="002F25A3"/>
    <w:rsid w:val="0036031D"/>
    <w:rsid w:val="003648ED"/>
    <w:rsid w:val="003B3975"/>
    <w:rsid w:val="003C4E37"/>
    <w:rsid w:val="003E352E"/>
    <w:rsid w:val="003E5F8C"/>
    <w:rsid w:val="004014EA"/>
    <w:rsid w:val="00404F53"/>
    <w:rsid w:val="0044426F"/>
    <w:rsid w:val="00444D29"/>
    <w:rsid w:val="004578E4"/>
    <w:rsid w:val="00485767"/>
    <w:rsid w:val="004A7A8E"/>
    <w:rsid w:val="004D5012"/>
    <w:rsid w:val="004D6E07"/>
    <w:rsid w:val="004E2FCC"/>
    <w:rsid w:val="00501B79"/>
    <w:rsid w:val="00507B11"/>
    <w:rsid w:val="0052368C"/>
    <w:rsid w:val="00527CD4"/>
    <w:rsid w:val="00534F70"/>
    <w:rsid w:val="005A488E"/>
    <w:rsid w:val="005A5679"/>
    <w:rsid w:val="005B4BDD"/>
    <w:rsid w:val="005B5182"/>
    <w:rsid w:val="005B730A"/>
    <w:rsid w:val="005D0740"/>
    <w:rsid w:val="005F0B79"/>
    <w:rsid w:val="006376D9"/>
    <w:rsid w:val="0067463C"/>
    <w:rsid w:val="00697F27"/>
    <w:rsid w:val="006C529E"/>
    <w:rsid w:val="006D0398"/>
    <w:rsid w:val="00710F16"/>
    <w:rsid w:val="007223AD"/>
    <w:rsid w:val="007267B1"/>
    <w:rsid w:val="007269BD"/>
    <w:rsid w:val="007462FE"/>
    <w:rsid w:val="00747EE5"/>
    <w:rsid w:val="0076061B"/>
    <w:rsid w:val="00766EE3"/>
    <w:rsid w:val="007760E1"/>
    <w:rsid w:val="007A2AB3"/>
    <w:rsid w:val="007A58E5"/>
    <w:rsid w:val="007E4F32"/>
    <w:rsid w:val="007F50DF"/>
    <w:rsid w:val="00896976"/>
    <w:rsid w:val="008B019F"/>
    <w:rsid w:val="008D2F91"/>
    <w:rsid w:val="008D4D57"/>
    <w:rsid w:val="008F3BD5"/>
    <w:rsid w:val="00953AF0"/>
    <w:rsid w:val="00962A65"/>
    <w:rsid w:val="00964744"/>
    <w:rsid w:val="009B6C08"/>
    <w:rsid w:val="009F1794"/>
    <w:rsid w:val="00A20177"/>
    <w:rsid w:val="00A64FDA"/>
    <w:rsid w:val="00A77821"/>
    <w:rsid w:val="00A77F64"/>
    <w:rsid w:val="00AA5738"/>
    <w:rsid w:val="00AB5A8D"/>
    <w:rsid w:val="00AC5171"/>
    <w:rsid w:val="00AD39CC"/>
    <w:rsid w:val="00AD453B"/>
    <w:rsid w:val="00B30E18"/>
    <w:rsid w:val="00B36D41"/>
    <w:rsid w:val="00B55B35"/>
    <w:rsid w:val="00B602E8"/>
    <w:rsid w:val="00B77F09"/>
    <w:rsid w:val="00C353C5"/>
    <w:rsid w:val="00C370A6"/>
    <w:rsid w:val="00C50E48"/>
    <w:rsid w:val="00C65A46"/>
    <w:rsid w:val="00C72787"/>
    <w:rsid w:val="00CB0741"/>
    <w:rsid w:val="00D37F49"/>
    <w:rsid w:val="00D44F69"/>
    <w:rsid w:val="00D55537"/>
    <w:rsid w:val="00D91605"/>
    <w:rsid w:val="00D9525A"/>
    <w:rsid w:val="00DA3B04"/>
    <w:rsid w:val="00E12DF6"/>
    <w:rsid w:val="00E367A0"/>
    <w:rsid w:val="00E56AE7"/>
    <w:rsid w:val="00E715EF"/>
    <w:rsid w:val="00ED15BA"/>
    <w:rsid w:val="00EF2D29"/>
    <w:rsid w:val="00F21197"/>
    <w:rsid w:val="00F31200"/>
    <w:rsid w:val="00F54967"/>
    <w:rsid w:val="00F76782"/>
    <w:rsid w:val="00F960C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9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E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E8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A77821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unhideWhenUsed/>
    <w:rsid w:val="0001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E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E8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A77821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unhideWhenUsed/>
    <w:rsid w:val="0001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391B-4E4B-4E77-9010-7264A85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rasd</dc:creator>
  <cp:lastModifiedBy>sai</cp:lastModifiedBy>
  <cp:revision>10</cp:revision>
  <cp:lastPrinted>2020-08-10T09:57:00Z</cp:lastPrinted>
  <dcterms:created xsi:type="dcterms:W3CDTF">2020-11-02T16:26:00Z</dcterms:created>
  <dcterms:modified xsi:type="dcterms:W3CDTF">2020-11-03T08:38:00Z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